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Supernova🌟角色完全指南！成为Smart Pocket精英之路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大家好☆</w:t>
        <w:br w:type="textWrapping"/>
        <w:br w:type="textWrapping"/>
        <w:t xml:space="preserve">在上一篇关于SP（Smart Pocket）积分使用指南的文章中，我们介绍了如何获取SP积分、使用方法、Smart Pocket的有效性以及未来的展望。我们还简要解释了如何获取Supernova🌟角色。大家都理解了吗？</w:t>
        <w:br w:type="textWrapping"/>
        <w:br w:type="textWrapping"/>
        <w:t xml:space="preserve">这次，我们将详细解释Supernova🌟角色。我们将介绍Supernova🌟角色的魅力、获取方法以及其特权。</w:t>
        <w:br w:type="textWrapping"/>
        <w:br w:type="textWrapping"/>
        <w:t xml:space="preserve">⏬️ 如果您还没有阅读上一篇文章，请点击下面的链接先阅读。</w:t>
        <w:br w:type="textWrapping"/>
        <w:t xml:space="preserve">https://note.com/japan_dao/n/n331639c94725</w:t>
        <w:br w:type="textWrapping"/>
        <w:br w:type="textWrapping"/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Supernova🌟角色是什么？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Supernova🌟角色的获取条件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Supernova🌟角色的特权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Twinkle star🌟角色持有者的月度积分奖励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Supernova🌟专属的Rumble活动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与支持成员的互动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评论规范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Supernova🌟角色之路：具体的获取策略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Supernova🌟角色是什么？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Supernova这个名字是根据社区成员的建议选定的。这个名称包含了SP字母。这个角色是Smart Pocket社区中的最高荣誉。</w:t>
        <w:br w:type="textWrapping"/>
        <w:br w:type="textWrapping"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Supernova🌟角色的获取条件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要获取Supernova🌟角色，您需要满足以下三个条件：</w:t>
        <w:br w:type="textWrapping"/>
        <w:br w:type="textWrapping"/>
        <w:t xml:space="preserve">- **Twinkle star🌟:** 通过在社区中的积极活动并提升等级获得</w:t>
        <w:br w:type="textWrapping"/>
        <w:t xml:space="preserve">- **Battle star🌟:** 积极参与rumble活动并通过好运获得</w:t>
        <w:br w:type="textWrapping"/>
        <w:t xml:space="preserve">- **Intelligence star🌟:** 在问答活动中取得优异成绩获得</w:t>
        <w:br w:type="textWrapping"/>
        <w:br w:type="textWrapping"/>
        <w:t xml:space="preserve">当您获得这三个角色时，将作为三冠的象征授予您Supernova🌟角色。</w:t>
        <w:br w:type="textWrapping"/>
        <w:br w:type="textWrapping"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Supernova🌟角色的特权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Twinkle star🌟角色持有者的月度积分奖励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持有Twinkle star🌟角色的成员每月可以获得积分，等级越高，获得的积分越多。</w:t>
        <w:br/>
        <w:br/>
        <w:t>- **等级 10~20 Twinkle star🌟:** 每月获得1000 SP积分</w:t>
        <w:br/>
        <w:t>- **等级 20~30 Twinkle star2🌟:** 每月获得2000 SP积分</w:t>
        <w:br/>
        <w:t>- **等级 30~40 Twinkle star3🌟:** 每月获得3000 SP积分</w:t>
        <w:br/>
        <w:t>- **等级 40~50 Twinkle star4🌟:** 每月获得4000 SP积分</w:t>
        <w:br/>
        <w:br/>
      </w:r>
      <w:r>
        <w:drawing>
          <wp:inline>
            <wp:extent cx="3657600" cy="16516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16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7826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260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注1：每月的积分奖励根据等级计算，不是根据Twinkle star🌟角色的总数。例如，如果您在等级20~30时拥有两个角色，Twinkle star🌟和Twinkle star2🌟，每月的积分奖励是2000 SP，而不是1000 SP + 2000 SP = 3000 SP。</w:t>
        <w:br/>
        <w:br/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Supernova🌟专属的Rumble活动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每月一次，我们为Supernova🌟角色持有者举办一场小型游戏。在初期阶段，Supernova成员数量较少，因此获胜的几率相对较高。请利用这个宝贵的机会参与。您可能就是赢家！</w:t>
        <w:br/>
        <w:br/>
        <w:t>**日期:** 每月第三个星期三的23:00（JST）/ 14:00（UTC）</w:t>
        <w:br/>
        <w:t>**奖品:** 1名获得者$10 USDT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与支持成员的互动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支持成员会在专用频道出现，并与Supernova成员互动。这将使运营和项目更接近用户，促进自主性。通过支持成员与Supernova成员分享信息，可以加深Supernova成员的理解。</w:t>
        <w:br/>
        <w:br/>
        <w:t>※不持有Supernova🌟角色的成员无法看到此频道。</w:t>
        <w:br/>
        <w:br/>
      </w:r>
      <w:r>
        <w:drawing>
          <wp:inline>
            <wp:extent cx="3657600" cy="42448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448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评论规范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sz w:val="28"/>
          <w:szCs w:val="28"/>
          <w:rtl w:val="0"/>
        </w:rPr>
        <w:t xml:space="preserve">Discord是项目团队和社区成员之间互动的重要平台。您不仅可以传达重要消息和组织社区活动，还可以自由地与其他成员互动并向团队提问。此外，您还可以观察项目是否认真运营，社区成员的情感是否受到重视。</w:t>
        <w:br w:type="textWrapping"/>
        <w:br w:type="textWrapping"/>
        <w:t xml:space="preserve">社区互动中重要的是氛围是否和谐，是否相互尊重。因此，保持积极的言论非常重要。</w:t>
        <w:br w:type="textWrapping"/>
        <w:br w:type="textWrapping"/>
        <w:t xml:space="preserve">在以下情况下，即使满足三冠条件，您将很可能无法获得Supernova🌟角色，或已获得Supernova🌟角色的成员将失去资格（严重情况下将被社区驱逐）。请注意合适的言论，遵守社区规范，避免这些情况发生。</w:t>
        <w:br w:type="textWrapping"/>
        <w:br w:type="textWrapping"/>
        <w:t xml:space="preserve">- 对他人或团队缺乏尊重</w:t>
        <w:br w:type="textWrapping"/>
        <w:t xml:space="preserve">- 使用恶言恶语</w:t>
        <w:br w:type="textWrapping"/>
        <w:t xml:space="preserve">- 发布与项目无关的广告</w:t>
        <w:br w:type="textWrapping"/>
        <w:t xml:space="preserve">- 欺诈行为</w:t>
        <w:br w:type="textWrapping"/>
        <w:t xml:space="preserve">- 大量发送无意义的信息</w:t>
        <w:br w:type="textWrapping"/>
        <w:t xml:space="preserve">- 仇恨言论</w:t>
        <w:br w:type="textWrapping"/>
        <w:t xml:space="preserve">- 破坏社区氛围的行为</w:t>
        <w:br w:type="textWrapping"/>
        <w:t xml:space="preserve">- 损害SP形象的行为</w:t>
        <w:br w:type="textWrapping"/>
        <w:t xml:space="preserve">- 故意歪曲项目团队传达的信息</w:t>
        <w:br w:type="textWrapping"/>
        <w:br w:type="textWrapping"/>
        <w:t xml:space="preserve">如果您还没有加入Discord社区，请参考以下说明</w:t>
        <w:br w:type="textWrapping"/>
        <w:t xml:space="preserve">https://note.com/japan_dao/n/na503f2c4d60a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Supernova🌟角色之路：具体的获取策略</w:t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>
        <w:t>Supernova🌟角色是Smart Pocket社区中顶尖的证明。通过实践以下策略，您也可以接近获得这一殊荣。</w:t>
        <w:br/>
        <w:br/>
        <w:t>**获取Twinkle star🌟:** 成为社区活动的达人</w:t>
        <w:br/>
        <w:br/>
        <w:t>- 每天参与Smart Pocket应用中的活动任务，并稳步积累SP积分</w:t>
        <w:br/>
        <w:t>- 享受漫画作品（AMATO、NIJI、KAGURA等），并参与内容讨论</w:t>
        <w:br/>
        <w:t>- 通过社区发言和贡献，加速提升等级</w:t>
        <w:br/>
        <w:br/>
      </w:r>
      <w:r>
        <w:drawing>
          <wp:inline>
            <wp:extent cx="3657600" cy="2782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824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**挑战Battle star🌟:** 成为Rumble活动的常客</w:t>
        <w:br/>
        <w:br/>
        <w:t>- 每周六参加Rumble活动，争取胜利</w:t>
        <w:br/>
        <w:t>- 积极参与新增的周二和周四Rumble活动（23:00 JST / 14:00 UTC）</w:t>
        <w:br/>
        <w:t>- 通过反复参与，掌握获胜技巧，提高获得Battle star🌟的机会</w:t>
        <w:br/>
        <w:t>https://note.com/japan_dao/n/nc2d3ae603c8b</w:t>
        <w:br/>
        <w:br/>
        <w:t>**获取Intelligence star🌟:** 成为Smart Pocket大师</w:t>
        <w:br/>
        <w:br/>
        <w:t>- 认真阅读Solution团队发布的每周文章，加深对项目的理解</w:t>
        <w:br/>
        <w:t>- 频繁查看子公告，随时捕捉最新信息</w:t>
        <w:br/>
        <w:t>- 积极参与每周五的问答活动，巩固和实践您的知识</w:t>
        <w:br/>
        <w:t>https://note.com/japan_dao/n/nf78c58c19093</w:t>
        <w:br/>
        <w:br/>
        <w:t>**坚持就是力量：保持长远的视角**</w:t>
        <w:br/>
        <w:br/>
        <w:t>- 因为这是一个不能一蹴而就的称号，所以要珍惜每天的小进步</w:t>
        <w:br/>
        <w:t>- 如果感到想放弃，可以参考Supernova🌟角色持有者的活动</w:t>
        <w:br/>
        <w:t>- 回顾自己的成长过程，认识到自己在Smart Pocket社区中的价值</w:t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q4kt231pr7gm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Supernova🌟在Smart Pocket社区中被视为卓越的角色。要获得这个角色，您需要积极参与社区，保持积极的态度，展现出高度的智慧和爱心，并且不轻言放弃。克服各种困难和挑战，机会可能在适当的时候出现。</w:t>
        <w:br w:type="textWrapping"/>
        <w:br w:type="textWrapping"/>
        <w:t xml:space="preserve">在获得Supernova🌟角色后，随着社区成员的活跃度增加，每月的积分奖励也会增加。因此，我们希望您充分展现积极性、爱心、智慧和好运，共同推动项目的发展，将Smart Pocket的优秀传达给其他用户，成为其他成员的榜样，并鼓励其他成员也争取获得Supernova🌟角色。我们还希望社区的所有成员都能达到Supernova🌟角色的水平，Supernova🌟角色持有者成为Smart Pocket的顶级用户。</w:t>
        <w:br w:type="textWrapping"/>
        <w:br w:type="textWrapping"/>
        <w:t xml:space="preserve">如果您对Smart Pocket感兴趣，请关注"Smapoke Magazine"和官方X账号。</w:t>
        <w:br w:type="textWrapping"/>
        <w:br w:type="textWrapping"/>
        <w:t xml:space="preserve">**官方X账号:** https://twitter.com/smapocke</w:t>
        <w:br w:type="textWrapping"/>
        <w:br w:type="textWrapping"/>
        <w:t xml:space="preserve">**官方Discord:** https://discord.com/invite/smartpocket</w:t>
        <w:br w:type="textWrapping"/>
        <w:br w:type="textWrapping"/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