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'1.0' encoding='UTF-8' standalone='yes'?>
<Relationships xmlns="http://schemas.openxmlformats.org/package/2006/relationships"><Relationship Id="pkgRId0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mo crear una cuenta de Discord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En esta revista Smapke, presentaremos "C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mo crear una cuenta de Discord"!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Utilizamos una herramienta de comunicaci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 llamada "Discord" para comunicarnos con los usuarios.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¿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Qu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es la discordia?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Discord ha comenzado como una plataforma para jugadores y miembros de la comunidad, pero ahora se usa para varios fines.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Se puede utilizar como una herramienta de comunicaci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 multifuncional, como videollamadas, chat de texto y chat de voz.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Es posible usarlo para varios fines, como grupos de aprendizaje, comunicaci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 entre amigos y 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í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rculos de pasatiempos.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¿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Por qu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la discordia es popular?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La mayor atracci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 de Discord es que los usuarios pueden comunicarse sin problemas.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En particular, el hecho de que el chat de voz y las videollamadas en tiempo real son posibles tambi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 es superior a otras plataformas.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Adem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s, puede hacer un servidor sin conocimiento especializado y crear su propia comunidad.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Funci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 b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sica de Discord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Chat de texto: puede compartir informaci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 y comunicarse dentro de un grupo.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Chat de voz: puedes hablar por voz dentro del grupo.Es especialmente popular entre los jugadores porque se puede usar incluso durante el juego.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Vidruido: las llamadas con 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maras tambi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 son posibles.Conveniente para la comunicaci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 con amigos y familiares en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reas remotas.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Crear un servidor: puede crear su propia comunidad e invitar a sus amigos.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Usando estas funciones, Discord puede ampliar su rango de comunicaci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n.Explicar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en detalle los procedimientos para crear realmente una cuenta.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[Procedimiento de creaci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 de cuentas de discordia [tel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fono inteligente]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Descargue la aplicaci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 Discord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Toque "Registro"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Ingrese el 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mero de tel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fono o la direcci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 de correo electr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nico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Ingrese el nombre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Ingrese el nombre de usuario y la contrase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ñ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⑥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Ingrese la fecha de nacimiento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⑦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Toque "Confirmar"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Verifique la misma imagen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Verifique el cheque si desea buscar en la direcci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n/n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mero de tel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fono del correo electr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nico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Establezca iconos (se pueden configurar 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 tarde)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⑪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Se completa el registro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[PC] Procedimiento de creaci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 de cuentas de discordia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Primero, acceda al enlace oficial de Discord.https://diskord.com/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Descargue la versi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 de Windows o abra con un navegador.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Ingrese el nombre de la pantalla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Echa un vistazo a los humanos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Ingrese su fecha de nacimiento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7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Ingrese su direcci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 de correo electr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nico y contrase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ñ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⑥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Confirme el correo electr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nico y haga clic en "Verificar el correo electr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nico" para aprobar.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740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mo mejorar la seguridad de la discordia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La discordia es 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 conveniente y 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 preocupaciones de seguridad.Acceso no autorizado, spam e incluso infracci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 de privacidad.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Explicar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los 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todos espec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í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ficos para evitar estos riesgos.Consulte los procedimientos para obtener su experiencia de discordia 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 segura y 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moda.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La autenticaci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 de dos etapas que permite la autenticaci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 de dos pasos es un medio importante para evitar un acceso no autorizado en gran medida a su cuenta.Esto requiere un 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digo de autenticaci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 adicional al iniciar sesi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Puede establecer la configuraci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 de DM para recibir mensajes directos solo de amigos que protegen la privacidad.Puede evitar mensajes y spam innecesarios de usuarios desconocidos.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Las contrase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ñ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as que incluyen el uso corto de contrase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ñ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as potentes o palabras generales se pueden adivinar f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cilmente.Use una contrase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ñ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 larga que combine caracteres, 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meros y s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í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mbolos aleatorios.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Debe evitar hacer clic en los enlaces desconocidos que no se hacen clic en el enlace desconocido o en el enlace desconocido enviado en el mensaje del servidor.Este es el riesgo de guiarse a los sitios de malware y pesca.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Siempre puede reducir la vulnerabilidad verificando constantemente los parches de seguridad y las actualizaciones de actualizaciones regulares de software y software relacionado y manteni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ndolos actualizados.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¿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Creaste una cuenta de Discord?A continuaci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participemos en la comunidad Smart Pocket Discord!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El 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todo de participaci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 de la comunidad se publicar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pronto.Por favor, espere con ansias ~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Si est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interesado en su bolsillo inteligente, siga la cuenta X oficial con "Magazine Smapke".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Cuenta oficial X: https: //twitter.com/smapocket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Discord oficial: https: //discord.com/invite/smartpocket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'1.0' encoding='UTF-8' standalone='yes'?>
<Relationships xmlns="http://schemas.openxmlformats.org/package/2006/relationships"><Relationship Id="docRId0" Type="http://schemas.openxmlformats.org/officeDocument/2006/relationships/numbering" Target="numbering.xml"/><Relationship Id="docRId1" Type="http://schemas.openxmlformats.org/officeDocument/2006/relationships/styles" Target="styles.xml"/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/Relationships>
</file>